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97438" w14:textId="5347798E" w:rsidR="00ED635A" w:rsidRPr="00E2764F" w:rsidRDefault="00304F30" w:rsidP="00420214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>
        <w:rPr>
          <w:rFonts w:ascii="Century Gothic" w:hAnsi="Century Gothic"/>
          <w:b/>
          <w:bCs/>
          <w:sz w:val="20"/>
          <w:szCs w:val="20"/>
          <w:lang w:val="es-ES"/>
        </w:rPr>
        <w:t>FORMATO</w:t>
      </w:r>
      <w:r w:rsidR="0049783F" w:rsidRPr="00E2764F">
        <w:rPr>
          <w:rFonts w:ascii="Century Gothic" w:hAnsi="Century Gothic"/>
          <w:b/>
          <w:bCs/>
          <w:sz w:val="20"/>
          <w:szCs w:val="20"/>
          <w:lang w:val="es-ES"/>
        </w:rPr>
        <w:t xml:space="preserve"> No.</w:t>
      </w:r>
      <w:r w:rsidR="00ED635A" w:rsidRPr="00E2764F">
        <w:rPr>
          <w:rFonts w:ascii="Century Gothic" w:hAnsi="Century Gothic"/>
          <w:b/>
          <w:bCs/>
          <w:sz w:val="20"/>
          <w:szCs w:val="20"/>
          <w:lang w:val="es-ES"/>
        </w:rPr>
        <w:t xml:space="preserve"> </w:t>
      </w:r>
      <w:r>
        <w:rPr>
          <w:rFonts w:ascii="Century Gothic" w:hAnsi="Century Gothic"/>
          <w:b/>
          <w:bCs/>
          <w:sz w:val="20"/>
          <w:szCs w:val="20"/>
          <w:lang w:val="es-ES"/>
        </w:rPr>
        <w:t>5</w:t>
      </w:r>
    </w:p>
    <w:p w14:paraId="2620143C" w14:textId="35457587" w:rsidR="00ED635A" w:rsidRDefault="0049783F" w:rsidP="006706D0">
      <w:pPr>
        <w:spacing w:after="0"/>
        <w:jc w:val="center"/>
        <w:rPr>
          <w:rFonts w:ascii="Century Gothic" w:hAnsi="Century Gothic"/>
          <w:b/>
          <w:bCs/>
          <w:sz w:val="20"/>
          <w:szCs w:val="20"/>
          <w:lang w:val="es-ES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ES"/>
        </w:rPr>
        <w:t>OFERTA</w:t>
      </w:r>
      <w:r w:rsidR="007B78EF" w:rsidRPr="00E2764F">
        <w:rPr>
          <w:rFonts w:ascii="Century Gothic" w:hAnsi="Century Gothic"/>
          <w:b/>
          <w:bCs/>
          <w:sz w:val="20"/>
          <w:szCs w:val="20"/>
          <w:lang w:val="es-ES"/>
        </w:rPr>
        <w:t xml:space="preserve"> ECONÓMICA</w:t>
      </w:r>
    </w:p>
    <w:p w14:paraId="3BCBF106" w14:textId="77777777" w:rsidR="00D657BE" w:rsidRPr="001D661C" w:rsidRDefault="00D657BE" w:rsidP="006706D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 xml:space="preserve">Ciudad y fecha: </w:t>
      </w:r>
    </w:p>
    <w:p w14:paraId="7C0DD50E" w14:textId="3CDDB42B" w:rsidR="008B162B" w:rsidRPr="008B162B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>Señores:</w:t>
      </w:r>
    </w:p>
    <w:p w14:paraId="35E2D4FF" w14:textId="18B86DCD" w:rsidR="008B162B" w:rsidRDefault="008B162B" w:rsidP="006706D0">
      <w:pPr>
        <w:spacing w:after="0" w:line="240" w:lineRule="auto"/>
        <w:contextualSpacing/>
        <w:jc w:val="both"/>
        <w:rPr>
          <w:rFonts w:ascii="Century Gothic" w:hAnsi="Century Gothic"/>
          <w:sz w:val="21"/>
          <w:szCs w:val="21"/>
        </w:rPr>
      </w:pPr>
      <w:r w:rsidRPr="00621B79">
        <w:rPr>
          <w:rFonts w:ascii="Century Gothic" w:hAnsi="Century Gothic"/>
          <w:sz w:val="21"/>
          <w:szCs w:val="21"/>
        </w:rPr>
        <w:t>Fondo Mixto Intersectorial para la Innovación y el Desarrollo Territorial – FOMINDETER</w:t>
      </w:r>
    </w:p>
    <w:p w14:paraId="05415D25" w14:textId="77777777" w:rsidR="008B162B" w:rsidRDefault="008B162B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b/>
          <w:bCs/>
          <w:sz w:val="20"/>
          <w:szCs w:val="20"/>
          <w:lang w:eastAsia="es-MX"/>
        </w:rPr>
      </w:pPr>
    </w:p>
    <w:p w14:paraId="7FDDB280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 xml:space="preserve">Ciudad </w:t>
      </w:r>
    </w:p>
    <w:p w14:paraId="1CF35A08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</w:p>
    <w:p w14:paraId="3ED1B441" w14:textId="50AA5A6D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highlight w:val="yellow"/>
          <w:lang w:eastAsia="es-MX"/>
        </w:rPr>
      </w:pPr>
      <w:r w:rsidRPr="001D661C">
        <w:rPr>
          <w:rFonts w:ascii="Century Gothic" w:eastAsia="Times New Roman" w:hAnsi="Century Gothic" w:cs="Times New Roman"/>
          <w:b/>
          <w:bCs/>
          <w:sz w:val="20"/>
          <w:szCs w:val="20"/>
          <w:lang w:eastAsia="es-MX"/>
        </w:rPr>
        <w:t>REFERENCIA:</w:t>
      </w: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 xml:space="preserve"> Convenio de Asociación No.</w:t>
      </w:r>
      <w:r w:rsidR="0057000E">
        <w:rPr>
          <w:rFonts w:ascii="Century Gothic" w:hAnsi="Century Gothic"/>
          <w:sz w:val="20"/>
          <w:szCs w:val="20"/>
          <w:lang w:val="es-MX"/>
        </w:rPr>
        <w:t>XXXX</w:t>
      </w:r>
    </w:p>
    <w:p w14:paraId="0DFD092B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</w:p>
    <w:p w14:paraId="4AFC50F1" w14:textId="05DA9B0E" w:rsidR="00D657BE" w:rsidRDefault="00D657BE" w:rsidP="00B91AAD">
      <w:pPr>
        <w:spacing w:after="0"/>
        <w:jc w:val="both"/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</w:pPr>
      <w:r w:rsidRPr="001D661C">
        <w:rPr>
          <w:rFonts w:ascii="Century Gothic" w:eastAsia="Times New Roman" w:hAnsi="Century Gothic" w:cs="Times New Roman"/>
          <w:b/>
          <w:bCs/>
          <w:sz w:val="20"/>
          <w:szCs w:val="20"/>
          <w:lang w:eastAsia="es-MX"/>
        </w:rPr>
        <w:t>OBJETO:</w:t>
      </w: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 xml:space="preserve"> </w:t>
      </w:r>
      <w:r w:rsidR="00B91AAD" w:rsidRPr="009D352D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“</w:t>
      </w:r>
      <w:proofErr w:type="spellStart"/>
      <w:r w:rsidR="0057000E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XXXXXXXXXXX</w:t>
      </w:r>
      <w:proofErr w:type="spellEnd"/>
      <w:r w:rsidR="00B91AAD" w:rsidRPr="00D07784">
        <w:rPr>
          <w:rFonts w:ascii="Century Gothic" w:hAnsi="Century Gothic" w:cs="Century Gothic"/>
          <w:b/>
          <w:bCs/>
          <w:i/>
          <w:iCs/>
          <w:color w:val="000000"/>
          <w:sz w:val="20"/>
          <w:szCs w:val="20"/>
        </w:rPr>
        <w:t>”</w:t>
      </w:r>
    </w:p>
    <w:p w14:paraId="3CBBE34D" w14:textId="77777777" w:rsidR="00B91AAD" w:rsidRPr="001D661C" w:rsidRDefault="00B91AAD" w:rsidP="00B91AAD">
      <w:pPr>
        <w:spacing w:after="0"/>
        <w:jc w:val="both"/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</w:pPr>
    </w:p>
    <w:p w14:paraId="4CBA19F9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 xml:space="preserve">Cordial Saludo, </w:t>
      </w:r>
    </w:p>
    <w:p w14:paraId="1A8338EE" w14:textId="77777777" w:rsidR="00D657BE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eastAsia="es-MX"/>
        </w:rPr>
      </w:pPr>
    </w:p>
    <w:p w14:paraId="372BC346" w14:textId="3F057528" w:rsidR="00D657BE" w:rsidRPr="00F76C3F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highlight w:val="yellow"/>
          <w:lang w:val="es-ES_tradnl"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eastAsia="es-MX"/>
        </w:rPr>
        <w:t xml:space="preserve">El (los) abajo firmante(s), actuando en nombre y representación de [Insertar el nombre completo del Proponente, y en el caso de Estructura Plural, debe incluirse el nombre de la Estructura Plural, así́ como el nombre de cada uno de sus miembros] presentamos </w:t>
      </w:r>
      <w:r w:rsidRPr="001D661C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 xml:space="preserve">el ofrecimiento económico correspondiente para la ejecución del proyecto presentado en el marco del </w:t>
      </w:r>
      <w:proofErr w:type="spellStart"/>
      <w:r w:rsidR="00F76C3F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>XXXXX</w:t>
      </w:r>
      <w:proofErr w:type="spellEnd"/>
    </w:p>
    <w:p w14:paraId="24EF32D7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</w:pPr>
    </w:p>
    <w:p w14:paraId="077E36DA" w14:textId="2AE4A736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color w:val="000000" w:themeColor="text1"/>
          <w:sz w:val="20"/>
          <w:szCs w:val="20"/>
          <w:lang w:val="es-ES_tradnl" w:eastAsia="es-MX"/>
        </w:rPr>
      </w:pPr>
      <w:r w:rsidRPr="001D661C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val="es-ES_tradnl" w:eastAsia="es-MX"/>
        </w:rPr>
        <w:t xml:space="preserve">La ejecución tiene costo total de </w:t>
      </w:r>
      <w:r w:rsidR="00946981">
        <w:rPr>
          <w:rFonts w:ascii="Century Gothic" w:hAnsi="Century Gothic" w:cs="Arial"/>
          <w:b/>
          <w:bCs/>
          <w:sz w:val="20"/>
          <w:szCs w:val="20"/>
          <w:lang w:val="es-ES_tradnl"/>
        </w:rPr>
        <w:t>XXX</w:t>
      </w:r>
      <w:r w:rsidRPr="001D661C">
        <w:rPr>
          <w:rFonts w:ascii="Century Gothic" w:eastAsia="Times New Roman" w:hAnsi="Century Gothic" w:cs="Times New Roman"/>
          <w:color w:val="000000" w:themeColor="text1"/>
          <w:sz w:val="20"/>
          <w:szCs w:val="20"/>
          <w:lang w:val="es-ES_tradnl" w:eastAsia="es-MX"/>
        </w:rPr>
        <w:t>, de los cuales la ESAL aportará la suma de _______________ PESOS ($ _______) ML, garantizados como inversión de recursos propios de nuestra entidad.</w:t>
      </w:r>
    </w:p>
    <w:p w14:paraId="100B0D62" w14:textId="77777777" w:rsidR="00D657BE" w:rsidRPr="001D661C" w:rsidRDefault="00D657BE" w:rsidP="006706D0">
      <w:pPr>
        <w:spacing w:after="0" w:line="240" w:lineRule="auto"/>
        <w:contextualSpacing/>
        <w:jc w:val="both"/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</w:pPr>
    </w:p>
    <w:p w14:paraId="1524B1F6" w14:textId="18486AB1" w:rsidR="00D657BE" w:rsidRPr="00DE5BD6" w:rsidRDefault="00D657BE" w:rsidP="00DE5BD6">
      <w:pPr>
        <w:spacing w:after="0"/>
        <w:jc w:val="both"/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</w:pPr>
      <w:r w:rsidRPr="001D661C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 xml:space="preserve">NOTA: En caso de que la ESAL realice un aporte superior al mínimo requerido, el </w:t>
      </w:r>
      <w:r w:rsidR="008B162B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>fondo</w:t>
      </w:r>
      <w:r w:rsidRPr="001D661C">
        <w:rPr>
          <w:rFonts w:ascii="Century Gothic" w:eastAsia="Times New Roman" w:hAnsi="Century Gothic" w:cs="Times New Roman"/>
          <w:sz w:val="20"/>
          <w:szCs w:val="20"/>
          <w:lang w:val="es-ES_tradnl" w:eastAsia="es-MX"/>
        </w:rPr>
        <w:t xml:space="preserve"> procederá a reajustar el valor de los aportes que le corresponden para el cumplimiento del objeto del convenio.</w:t>
      </w:r>
    </w:p>
    <w:p w14:paraId="5A60E7C7" w14:textId="77777777" w:rsidR="00DE5BD6" w:rsidRDefault="00DE5BD6" w:rsidP="00A23AB1">
      <w:pPr>
        <w:spacing w:after="0"/>
        <w:jc w:val="center"/>
        <w:rPr>
          <w:rFonts w:ascii="Century Gothic" w:hAnsi="Century Gothic"/>
          <w:sz w:val="20"/>
          <w:szCs w:val="20"/>
          <w:lang w:val="es-ES_tradnl"/>
        </w:rPr>
      </w:pPr>
    </w:p>
    <w:p w14:paraId="6341D93E" w14:textId="0767E086" w:rsidR="00BC5001" w:rsidRPr="003B5F94" w:rsidRDefault="00F76C3F" w:rsidP="00A23AB1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F76C3F">
        <w:drawing>
          <wp:inline distT="0" distB="0" distL="0" distR="0" wp14:anchorId="75E4BD43" wp14:editId="19AD9B2B">
            <wp:extent cx="5612130" cy="203263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0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F3F9E" w14:textId="77777777" w:rsidR="00F76C3F" w:rsidRDefault="00F76C3F" w:rsidP="008D45C0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C616E6E" w14:textId="34266DCE" w:rsidR="008D45C0" w:rsidRPr="00AB2D77" w:rsidRDefault="008D45C0" w:rsidP="008D45C0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sz w:val="20"/>
          <w:szCs w:val="20"/>
          <w:lang w:val="es-MX"/>
        </w:rPr>
        <w:t>VALOR TOTAL DE LA OFERTA: XXXXXXXXXXXXXXXX ($XXXXXXXXXXXXXXXX) INCLUIDO IVA E IMPUESTOS.</w:t>
      </w:r>
    </w:p>
    <w:p w14:paraId="6B9661A5" w14:textId="77777777" w:rsidR="008D45C0" w:rsidRPr="00E2764F" w:rsidRDefault="008D45C0" w:rsidP="008D45C0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</w:p>
    <w:p w14:paraId="61E70419" w14:textId="17549A4B" w:rsidR="008D45C0" w:rsidRPr="00E2764F" w:rsidRDefault="008D45C0" w:rsidP="008D45C0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NOTA:</w:t>
      </w:r>
      <w:r w:rsidR="00A65E83">
        <w:rPr>
          <w:rFonts w:ascii="Century Gothic" w:hAnsi="Century Gothic"/>
          <w:b/>
          <w:bCs/>
          <w:sz w:val="20"/>
          <w:szCs w:val="20"/>
          <w:lang w:val="es-MX"/>
        </w:rPr>
        <w:t xml:space="preserve"> </w:t>
      </w: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DEBERÁ PRESENTAR LA OFERTA EN FORMATO EXCEL Y PDF.</w:t>
      </w:r>
    </w:p>
    <w:p w14:paraId="1C065AA1" w14:textId="77777777" w:rsidR="008D45C0" w:rsidRPr="00E2764F" w:rsidRDefault="008D45C0" w:rsidP="008D45C0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</w:p>
    <w:p w14:paraId="45C037A9" w14:textId="77777777" w:rsidR="00A65E83" w:rsidRPr="00A65E83" w:rsidRDefault="00A65E83" w:rsidP="00A65E83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A65E83">
        <w:rPr>
          <w:rFonts w:ascii="Century Gothic" w:hAnsi="Century Gothic"/>
          <w:sz w:val="20"/>
          <w:szCs w:val="20"/>
          <w:lang w:val="es-MX"/>
        </w:rPr>
        <w:t>En caso de discrepancia entre la oferta económica de la plataforma SECOP II y la diligenciada y aportada por el proponente en el respectivo FORMATO No. 5 (Ofrecimiento económico), prevalecerá el anexo donde consta el ofrecimiento económico.</w:t>
      </w:r>
    </w:p>
    <w:p w14:paraId="7A241952" w14:textId="77777777" w:rsidR="00A65E83" w:rsidRPr="00A65E83" w:rsidRDefault="00A65E83" w:rsidP="00A65E83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73660856" w14:textId="55EC5134" w:rsidR="0033411C" w:rsidRDefault="00A65E83" w:rsidP="00A65E83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A65E83">
        <w:rPr>
          <w:rFonts w:ascii="Century Gothic" w:hAnsi="Century Gothic"/>
          <w:sz w:val="20"/>
          <w:szCs w:val="20"/>
          <w:lang w:val="es-MX"/>
        </w:rPr>
        <w:t>La ESAL no podrá realizar un aporte inferior al mínimo requerido, so pena de que su propuesta sea inadmisible.</w:t>
      </w:r>
    </w:p>
    <w:p w14:paraId="47CECA61" w14:textId="77777777" w:rsidR="00956576" w:rsidRPr="00A65E83" w:rsidRDefault="00956576" w:rsidP="00A65E83">
      <w:pPr>
        <w:spacing w:after="0"/>
        <w:jc w:val="both"/>
        <w:rPr>
          <w:rFonts w:ascii="Century Gothic" w:hAnsi="Century Gothic"/>
          <w:sz w:val="20"/>
          <w:szCs w:val="20"/>
          <w:lang w:val="es-ES_tradnl"/>
        </w:rPr>
      </w:pPr>
    </w:p>
    <w:p w14:paraId="0508C3EF" w14:textId="26FF1004" w:rsidR="0033411C" w:rsidRPr="00E2764F" w:rsidRDefault="0033411C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sz w:val="20"/>
          <w:szCs w:val="20"/>
          <w:lang w:val="es-MX"/>
        </w:rPr>
        <w:t>LOS VALORES OFERTADOS APLICARÁN DURANTE TODA LA EJECUCIÓN DEL CONTRATO.</w:t>
      </w:r>
    </w:p>
    <w:p w14:paraId="5ABDC3BF" w14:textId="77777777" w:rsidR="0033411C" w:rsidRPr="00E2764F" w:rsidRDefault="0033411C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169E9C5D" w14:textId="12602E37" w:rsidR="0033411C" w:rsidRPr="00E2764F" w:rsidRDefault="0033411C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sz w:val="20"/>
          <w:szCs w:val="20"/>
          <w:lang w:val="es-MX"/>
        </w:rPr>
        <w:t xml:space="preserve">El proponente deberá ofertar en moneda colombiana sin centavos, todos y cada uno de los ítems establecidos en el </w:t>
      </w:r>
      <w:r w:rsidR="00956576">
        <w:rPr>
          <w:rFonts w:ascii="Century Gothic" w:hAnsi="Century Gothic"/>
          <w:sz w:val="20"/>
          <w:szCs w:val="20"/>
          <w:lang w:val="es-MX"/>
        </w:rPr>
        <w:t>formato</w:t>
      </w:r>
      <w:r w:rsidRPr="00E2764F">
        <w:rPr>
          <w:rFonts w:ascii="Century Gothic" w:hAnsi="Century Gothic"/>
          <w:sz w:val="20"/>
          <w:szCs w:val="20"/>
          <w:lang w:val="es-MX"/>
        </w:rPr>
        <w:t>.</w:t>
      </w:r>
    </w:p>
    <w:p w14:paraId="7C8528C7" w14:textId="77777777" w:rsidR="00B93418" w:rsidRPr="00E2764F" w:rsidRDefault="00B93418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30729AA6" w14:textId="6DFB8B4E" w:rsidR="0033411C" w:rsidRPr="00E2764F" w:rsidRDefault="0033411C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sz w:val="20"/>
          <w:szCs w:val="20"/>
          <w:lang w:val="es-MX"/>
        </w:rPr>
        <w:t>En el evento que en la lista o el análisis de precios unitarios o en el resumen de la propuesta</w:t>
      </w:r>
      <w:r w:rsidR="00B93418" w:rsidRPr="00E2764F">
        <w:rPr>
          <w:rFonts w:ascii="Century Gothic" w:hAnsi="Century Gothic"/>
          <w:sz w:val="20"/>
          <w:szCs w:val="20"/>
          <w:lang w:val="es-MX"/>
        </w:rPr>
        <w:t xml:space="preserve"> </w:t>
      </w:r>
      <w:r w:rsidRPr="00E2764F">
        <w:rPr>
          <w:rFonts w:ascii="Century Gothic" w:hAnsi="Century Gothic"/>
          <w:sz w:val="20"/>
          <w:szCs w:val="20"/>
          <w:lang w:val="es-MX"/>
        </w:rPr>
        <w:t>no se discrimine el IVA, se presume, para todos los efectos, que el mismo está incluido en el</w:t>
      </w:r>
      <w:r w:rsidR="00B93418" w:rsidRPr="00E2764F">
        <w:rPr>
          <w:rFonts w:ascii="Century Gothic" w:hAnsi="Century Gothic"/>
          <w:sz w:val="20"/>
          <w:szCs w:val="20"/>
          <w:lang w:val="es-MX"/>
        </w:rPr>
        <w:t xml:space="preserve"> </w:t>
      </w:r>
      <w:r w:rsidRPr="00E2764F">
        <w:rPr>
          <w:rFonts w:ascii="Century Gothic" w:hAnsi="Century Gothic"/>
          <w:sz w:val="20"/>
          <w:szCs w:val="20"/>
          <w:lang w:val="es-MX"/>
        </w:rPr>
        <w:t>valor de la propuesta, salvo aquellos que estén exentos de él.</w:t>
      </w:r>
    </w:p>
    <w:p w14:paraId="5E66C155" w14:textId="77777777" w:rsidR="00536696" w:rsidRPr="00E2764F" w:rsidRDefault="00536696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</w:p>
    <w:p w14:paraId="639D90A0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Proponente: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________________________</w:t>
      </w:r>
    </w:p>
    <w:p w14:paraId="2EC22517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Nit: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_______________________________</w:t>
      </w:r>
    </w:p>
    <w:p w14:paraId="6915AA76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Correo electrónico: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___________________________</w:t>
      </w:r>
    </w:p>
    <w:p w14:paraId="7F39592A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Dirección: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 </w:t>
      </w:r>
    </w:p>
    <w:p w14:paraId="561E9A77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Teléfono: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</w:t>
      </w:r>
    </w:p>
    <w:p w14:paraId="6F18AAF5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Fax: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</w:t>
      </w:r>
    </w:p>
    <w:p w14:paraId="20637024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Nombre Representante legal del proponente: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_____________________________</w:t>
      </w:r>
    </w:p>
    <w:p w14:paraId="21D1E7BA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Dirección: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</w:t>
      </w:r>
    </w:p>
    <w:p w14:paraId="0CB38B76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Teléfono:</w:t>
      </w:r>
      <w:r w:rsidRPr="00E2764F">
        <w:rPr>
          <w:rFonts w:ascii="Century Gothic" w:hAnsi="Century Gothic"/>
          <w:sz w:val="20"/>
          <w:szCs w:val="20"/>
          <w:lang w:val="es-MX"/>
        </w:rPr>
        <w:t>___________________</w:t>
      </w:r>
    </w:p>
    <w:p w14:paraId="16FCFF19" w14:textId="77777777" w:rsidR="009414ED" w:rsidRPr="00E2764F" w:rsidRDefault="009414ED" w:rsidP="00536696">
      <w:pPr>
        <w:spacing w:after="0"/>
        <w:jc w:val="both"/>
        <w:rPr>
          <w:rFonts w:ascii="Century Gothic" w:hAnsi="Century Gothic"/>
          <w:b/>
          <w:bCs/>
          <w:sz w:val="20"/>
          <w:szCs w:val="20"/>
          <w:lang w:val="es-MX"/>
        </w:rPr>
      </w:pPr>
    </w:p>
    <w:p w14:paraId="35016ABA" w14:textId="77777777" w:rsidR="00536696" w:rsidRPr="00E2764F" w:rsidRDefault="00536696" w:rsidP="00536696">
      <w:pPr>
        <w:spacing w:after="0"/>
        <w:jc w:val="both"/>
        <w:rPr>
          <w:rFonts w:ascii="Century Gothic" w:hAnsi="Century Gothic"/>
          <w:sz w:val="20"/>
          <w:szCs w:val="20"/>
          <w:lang w:val="es-ES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Firma del Representante legal:</w:t>
      </w:r>
      <w:r w:rsidRPr="00E2764F">
        <w:rPr>
          <w:rFonts w:ascii="Century Gothic" w:hAnsi="Century Gothic"/>
          <w:sz w:val="20"/>
          <w:szCs w:val="20"/>
          <w:lang w:val="es-MX"/>
        </w:rPr>
        <w:t>___________________________________</w:t>
      </w:r>
    </w:p>
    <w:p w14:paraId="3A44271F" w14:textId="60050587" w:rsidR="00536696" w:rsidRPr="00E2764F" w:rsidRDefault="009414ED" w:rsidP="0033411C">
      <w:pPr>
        <w:spacing w:after="0"/>
        <w:jc w:val="both"/>
        <w:rPr>
          <w:rFonts w:ascii="Century Gothic" w:hAnsi="Century Gothic"/>
          <w:sz w:val="20"/>
          <w:szCs w:val="20"/>
          <w:lang w:val="es-MX"/>
        </w:rPr>
      </w:pPr>
      <w:r w:rsidRPr="00E2764F">
        <w:rPr>
          <w:rFonts w:ascii="Century Gothic" w:hAnsi="Century Gothic"/>
          <w:b/>
          <w:bCs/>
          <w:sz w:val="20"/>
          <w:szCs w:val="20"/>
          <w:lang w:val="es-MX"/>
        </w:rPr>
        <w:t>Documento de identificación:</w:t>
      </w:r>
      <w:r w:rsidRPr="00E2764F">
        <w:rPr>
          <w:rFonts w:ascii="Century Gothic" w:hAnsi="Century Gothic"/>
          <w:sz w:val="20"/>
          <w:szCs w:val="20"/>
          <w:lang w:val="es-MX"/>
        </w:rPr>
        <w:t xml:space="preserve"> ______________________</w:t>
      </w:r>
    </w:p>
    <w:sectPr w:rsidR="00536696" w:rsidRPr="00E2764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C6011" w14:textId="77777777" w:rsidR="006C651B" w:rsidRDefault="006C651B" w:rsidP="007B34BB">
      <w:pPr>
        <w:spacing w:after="0" w:line="240" w:lineRule="auto"/>
      </w:pPr>
      <w:r>
        <w:separator/>
      </w:r>
    </w:p>
  </w:endnote>
  <w:endnote w:type="continuationSeparator" w:id="0">
    <w:p w14:paraId="111197B9" w14:textId="77777777" w:rsidR="006C651B" w:rsidRDefault="006C651B" w:rsidP="007B34BB">
      <w:pPr>
        <w:spacing w:after="0" w:line="240" w:lineRule="auto"/>
      </w:pPr>
      <w:r>
        <w:continuationSeparator/>
      </w:r>
    </w:p>
  </w:endnote>
  <w:endnote w:type="continuationNotice" w:id="1">
    <w:p w14:paraId="0511D749" w14:textId="77777777" w:rsidR="006C651B" w:rsidRDefault="006C651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cond-Grade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C4619" w14:textId="0BB9020C" w:rsidR="00CB6BB1" w:rsidRPr="003A4CC0" w:rsidRDefault="00CB6BB1" w:rsidP="00CB6BB1">
    <w:pPr>
      <w:pStyle w:val="Piedepgina"/>
      <w:rPr>
        <w:rFonts w:ascii="Century Gothic" w:hAnsi="Century Gothic"/>
        <w:sz w:val="16"/>
        <w:szCs w:val="16"/>
      </w:rPr>
    </w:pPr>
  </w:p>
  <w:p w14:paraId="4C851BC9" w14:textId="7C52EE68" w:rsidR="00CB6BB1" w:rsidRDefault="003A4CC0" w:rsidP="003A4CC0">
    <w:pPr>
      <w:pStyle w:val="Piedepgina"/>
      <w:tabs>
        <w:tab w:val="clear" w:pos="4419"/>
        <w:tab w:val="clear" w:pos="8838"/>
        <w:tab w:val="left" w:pos="191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2598" w14:textId="77777777" w:rsidR="006C651B" w:rsidRDefault="006C651B" w:rsidP="007B34BB">
      <w:pPr>
        <w:spacing w:after="0" w:line="240" w:lineRule="auto"/>
      </w:pPr>
      <w:r>
        <w:separator/>
      </w:r>
    </w:p>
  </w:footnote>
  <w:footnote w:type="continuationSeparator" w:id="0">
    <w:p w14:paraId="6E242E6E" w14:textId="77777777" w:rsidR="006C651B" w:rsidRDefault="006C651B" w:rsidP="007B34BB">
      <w:pPr>
        <w:spacing w:after="0" w:line="240" w:lineRule="auto"/>
      </w:pPr>
      <w:r>
        <w:continuationSeparator/>
      </w:r>
    </w:p>
  </w:footnote>
  <w:footnote w:type="continuationNotice" w:id="1">
    <w:p w14:paraId="53761648" w14:textId="77777777" w:rsidR="006C651B" w:rsidRDefault="006C651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E66A" w14:textId="77777777" w:rsidR="00CE195A" w:rsidRDefault="00CE195A" w:rsidP="00CE195A">
    <w:pPr>
      <w:pStyle w:val="Encabezado"/>
      <w:jc w:val="center"/>
      <w:rPr>
        <w:rFonts w:ascii="Century Gothic" w:hAnsi="Century Gothic"/>
        <w:i/>
        <w:iCs/>
        <w:sz w:val="20"/>
        <w:szCs w:val="20"/>
        <w:lang w:val="en-US"/>
      </w:rPr>
    </w:pPr>
    <w:proofErr w:type="spellStart"/>
    <w:r w:rsidRPr="00A91CF6">
      <w:rPr>
        <w:rFonts w:ascii="Century Gothic" w:hAnsi="Century Gothic"/>
        <w:i/>
        <w:iCs/>
        <w:sz w:val="20"/>
        <w:szCs w:val="20"/>
        <w:lang w:val="en-US"/>
      </w:rPr>
      <w:t>MEMBRETE</w:t>
    </w:r>
    <w:proofErr w:type="spellEnd"/>
    <w:r w:rsidRPr="00A91CF6">
      <w:rPr>
        <w:rFonts w:ascii="Century Gothic" w:hAnsi="Century Gothic"/>
        <w:i/>
        <w:iCs/>
        <w:sz w:val="20"/>
        <w:szCs w:val="20"/>
        <w:lang w:val="en-US"/>
      </w:rPr>
      <w:t xml:space="preserve"> DEL PROPONENTE</w:t>
    </w:r>
  </w:p>
  <w:p w14:paraId="53352BC1" w14:textId="6442F486" w:rsidR="00621D24" w:rsidRDefault="00621D24">
    <w:pPr>
      <w:pStyle w:val="Encabezado"/>
    </w:pPr>
  </w:p>
  <w:p w14:paraId="56EE9840" w14:textId="19429E7D" w:rsidR="00621D24" w:rsidRDefault="00621D24" w:rsidP="001D1BCE">
    <w:pPr>
      <w:pStyle w:val="Encabezado"/>
      <w:jc w:val="right"/>
    </w:pPr>
  </w:p>
  <w:p w14:paraId="430104BD" w14:textId="7C4CD7A5" w:rsidR="007B34BB" w:rsidRPr="00A360F1" w:rsidRDefault="001D1BCE">
    <w:pPr>
      <w:pStyle w:val="Encabezado"/>
    </w:pPr>
    <w:r w:rsidRPr="00A360F1">
      <w:t xml:space="preserve">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A7678"/>
    <w:multiLevelType w:val="multilevel"/>
    <w:tmpl w:val="645452AA"/>
    <w:styleLink w:val="Listaactual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F4168"/>
    <w:multiLevelType w:val="multilevel"/>
    <w:tmpl w:val="DED88950"/>
    <w:styleLink w:val="Listaactual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665E80"/>
    <w:multiLevelType w:val="multilevel"/>
    <w:tmpl w:val="BC9ADC04"/>
    <w:lvl w:ilvl="0">
      <w:start w:val="1"/>
      <w:numFmt w:val="decimal"/>
      <w:pStyle w:val="Estilo3"/>
      <w:lvlText w:val="9.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792" w:hanging="432"/>
      </w:pPr>
      <w:rPr>
        <w:rFonts w:ascii="Arial Narrow" w:hAnsi="Arial Narrow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501890461">
    <w:abstractNumId w:val="0"/>
  </w:num>
  <w:num w:numId="2" w16cid:durableId="495920956">
    <w:abstractNumId w:val="1"/>
  </w:num>
  <w:num w:numId="3" w16cid:durableId="50544251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53E"/>
    <w:rsid w:val="000013AF"/>
    <w:rsid w:val="00004036"/>
    <w:rsid w:val="00004188"/>
    <w:rsid w:val="00005502"/>
    <w:rsid w:val="00014443"/>
    <w:rsid w:val="00022DD2"/>
    <w:rsid w:val="00026A6D"/>
    <w:rsid w:val="0003189F"/>
    <w:rsid w:val="00033DBA"/>
    <w:rsid w:val="000362BA"/>
    <w:rsid w:val="00037B70"/>
    <w:rsid w:val="0005697F"/>
    <w:rsid w:val="000570DE"/>
    <w:rsid w:val="00063207"/>
    <w:rsid w:val="00067925"/>
    <w:rsid w:val="00081E06"/>
    <w:rsid w:val="000832D2"/>
    <w:rsid w:val="000842D4"/>
    <w:rsid w:val="000873F5"/>
    <w:rsid w:val="000910FD"/>
    <w:rsid w:val="00091AE6"/>
    <w:rsid w:val="00092CFF"/>
    <w:rsid w:val="000A683E"/>
    <w:rsid w:val="000B56CB"/>
    <w:rsid w:val="000D4C51"/>
    <w:rsid w:val="000D63CC"/>
    <w:rsid w:val="000E25C1"/>
    <w:rsid w:val="000E311E"/>
    <w:rsid w:val="000F235B"/>
    <w:rsid w:val="000F4BB4"/>
    <w:rsid w:val="00106D9C"/>
    <w:rsid w:val="0015417A"/>
    <w:rsid w:val="00156895"/>
    <w:rsid w:val="00156CC7"/>
    <w:rsid w:val="001765B0"/>
    <w:rsid w:val="0018086C"/>
    <w:rsid w:val="00184DCE"/>
    <w:rsid w:val="00190E1C"/>
    <w:rsid w:val="001A26E2"/>
    <w:rsid w:val="001A6B49"/>
    <w:rsid w:val="001A7270"/>
    <w:rsid w:val="001B3858"/>
    <w:rsid w:val="001D1BCE"/>
    <w:rsid w:val="001D2BF8"/>
    <w:rsid w:val="001D38AB"/>
    <w:rsid w:val="001F6EBD"/>
    <w:rsid w:val="001F7F6E"/>
    <w:rsid w:val="002010D2"/>
    <w:rsid w:val="002225C4"/>
    <w:rsid w:val="00223B22"/>
    <w:rsid w:val="00227DDA"/>
    <w:rsid w:val="00233DA4"/>
    <w:rsid w:val="00241CF4"/>
    <w:rsid w:val="00253A37"/>
    <w:rsid w:val="00253C41"/>
    <w:rsid w:val="00254A87"/>
    <w:rsid w:val="00263014"/>
    <w:rsid w:val="00264994"/>
    <w:rsid w:val="00276669"/>
    <w:rsid w:val="002777CE"/>
    <w:rsid w:val="0028199E"/>
    <w:rsid w:val="002860DF"/>
    <w:rsid w:val="00287113"/>
    <w:rsid w:val="00290EF3"/>
    <w:rsid w:val="00291867"/>
    <w:rsid w:val="0029502F"/>
    <w:rsid w:val="002B2FDF"/>
    <w:rsid w:val="002B3036"/>
    <w:rsid w:val="002C4573"/>
    <w:rsid w:val="002C474C"/>
    <w:rsid w:val="002C4AF2"/>
    <w:rsid w:val="002C6406"/>
    <w:rsid w:val="002D17FC"/>
    <w:rsid w:val="002E26E1"/>
    <w:rsid w:val="002F1156"/>
    <w:rsid w:val="00302DCA"/>
    <w:rsid w:val="00304F30"/>
    <w:rsid w:val="0030703A"/>
    <w:rsid w:val="00317802"/>
    <w:rsid w:val="0033411C"/>
    <w:rsid w:val="0035124D"/>
    <w:rsid w:val="003529F6"/>
    <w:rsid w:val="00364D14"/>
    <w:rsid w:val="00382C34"/>
    <w:rsid w:val="003918AD"/>
    <w:rsid w:val="003A4CC0"/>
    <w:rsid w:val="003B12DC"/>
    <w:rsid w:val="003B3063"/>
    <w:rsid w:val="003B5F94"/>
    <w:rsid w:val="003D158B"/>
    <w:rsid w:val="003D2C96"/>
    <w:rsid w:val="003D2FFF"/>
    <w:rsid w:val="003D6CE5"/>
    <w:rsid w:val="003F59B4"/>
    <w:rsid w:val="00400B05"/>
    <w:rsid w:val="004030C2"/>
    <w:rsid w:val="00405371"/>
    <w:rsid w:val="0041360F"/>
    <w:rsid w:val="00420214"/>
    <w:rsid w:val="004347B8"/>
    <w:rsid w:val="004422CB"/>
    <w:rsid w:val="0044440F"/>
    <w:rsid w:val="00470981"/>
    <w:rsid w:val="004743F3"/>
    <w:rsid w:val="00480090"/>
    <w:rsid w:val="004840C5"/>
    <w:rsid w:val="0049783F"/>
    <w:rsid w:val="004C4EC4"/>
    <w:rsid w:val="004C5F71"/>
    <w:rsid w:val="004D050B"/>
    <w:rsid w:val="004E0873"/>
    <w:rsid w:val="004E1B66"/>
    <w:rsid w:val="004F17CC"/>
    <w:rsid w:val="004F25A7"/>
    <w:rsid w:val="00500302"/>
    <w:rsid w:val="00507138"/>
    <w:rsid w:val="00520958"/>
    <w:rsid w:val="0053254E"/>
    <w:rsid w:val="00536696"/>
    <w:rsid w:val="005368A9"/>
    <w:rsid w:val="00544F12"/>
    <w:rsid w:val="00552EF9"/>
    <w:rsid w:val="00555800"/>
    <w:rsid w:val="00555A7E"/>
    <w:rsid w:val="005608D2"/>
    <w:rsid w:val="005634EB"/>
    <w:rsid w:val="00565D93"/>
    <w:rsid w:val="0057000E"/>
    <w:rsid w:val="005738C5"/>
    <w:rsid w:val="00591D5C"/>
    <w:rsid w:val="005969F0"/>
    <w:rsid w:val="005A006B"/>
    <w:rsid w:val="005A57D2"/>
    <w:rsid w:val="005B1EC3"/>
    <w:rsid w:val="005B3228"/>
    <w:rsid w:val="005B3AD0"/>
    <w:rsid w:val="005B5C85"/>
    <w:rsid w:val="005E02C6"/>
    <w:rsid w:val="005F46A6"/>
    <w:rsid w:val="0060414D"/>
    <w:rsid w:val="00610087"/>
    <w:rsid w:val="00611624"/>
    <w:rsid w:val="00617587"/>
    <w:rsid w:val="00621D24"/>
    <w:rsid w:val="00623ED5"/>
    <w:rsid w:val="00627169"/>
    <w:rsid w:val="00633472"/>
    <w:rsid w:val="00636168"/>
    <w:rsid w:val="00656D10"/>
    <w:rsid w:val="006706D0"/>
    <w:rsid w:val="00674CE3"/>
    <w:rsid w:val="006847AD"/>
    <w:rsid w:val="006960AD"/>
    <w:rsid w:val="006B0FF4"/>
    <w:rsid w:val="006B45CD"/>
    <w:rsid w:val="006B57E9"/>
    <w:rsid w:val="006C6233"/>
    <w:rsid w:val="006C651B"/>
    <w:rsid w:val="006C7A03"/>
    <w:rsid w:val="006D7E74"/>
    <w:rsid w:val="006E4F42"/>
    <w:rsid w:val="006E6DE0"/>
    <w:rsid w:val="006E78A6"/>
    <w:rsid w:val="006F0D53"/>
    <w:rsid w:val="006F5837"/>
    <w:rsid w:val="006F7011"/>
    <w:rsid w:val="007000BB"/>
    <w:rsid w:val="0070263C"/>
    <w:rsid w:val="007033EC"/>
    <w:rsid w:val="007115BA"/>
    <w:rsid w:val="00720A0E"/>
    <w:rsid w:val="007223F2"/>
    <w:rsid w:val="0073283C"/>
    <w:rsid w:val="00734F9F"/>
    <w:rsid w:val="0073615D"/>
    <w:rsid w:val="00741276"/>
    <w:rsid w:val="00742AAF"/>
    <w:rsid w:val="00750185"/>
    <w:rsid w:val="00750593"/>
    <w:rsid w:val="007529E0"/>
    <w:rsid w:val="007541D0"/>
    <w:rsid w:val="0076302F"/>
    <w:rsid w:val="007670B8"/>
    <w:rsid w:val="007708A6"/>
    <w:rsid w:val="007733E8"/>
    <w:rsid w:val="0077445B"/>
    <w:rsid w:val="00774877"/>
    <w:rsid w:val="007A266C"/>
    <w:rsid w:val="007A3ACE"/>
    <w:rsid w:val="007B34BB"/>
    <w:rsid w:val="007B6CB4"/>
    <w:rsid w:val="007B78EF"/>
    <w:rsid w:val="007D6FC7"/>
    <w:rsid w:val="007E02D6"/>
    <w:rsid w:val="007E7F40"/>
    <w:rsid w:val="007F2017"/>
    <w:rsid w:val="007F3CC7"/>
    <w:rsid w:val="007F4FC5"/>
    <w:rsid w:val="007F5C25"/>
    <w:rsid w:val="00803758"/>
    <w:rsid w:val="00804C4B"/>
    <w:rsid w:val="00805D8D"/>
    <w:rsid w:val="008068E5"/>
    <w:rsid w:val="00812322"/>
    <w:rsid w:val="0081793D"/>
    <w:rsid w:val="00825FE6"/>
    <w:rsid w:val="0082795A"/>
    <w:rsid w:val="008356C8"/>
    <w:rsid w:val="008459FA"/>
    <w:rsid w:val="00852C3F"/>
    <w:rsid w:val="00862750"/>
    <w:rsid w:val="00864EAB"/>
    <w:rsid w:val="0086551C"/>
    <w:rsid w:val="00865F13"/>
    <w:rsid w:val="008723C3"/>
    <w:rsid w:val="00873C2B"/>
    <w:rsid w:val="008768DA"/>
    <w:rsid w:val="00880CD2"/>
    <w:rsid w:val="00883ED1"/>
    <w:rsid w:val="008A1518"/>
    <w:rsid w:val="008A3A2C"/>
    <w:rsid w:val="008B162B"/>
    <w:rsid w:val="008D30AA"/>
    <w:rsid w:val="008D45C0"/>
    <w:rsid w:val="008D6BAC"/>
    <w:rsid w:val="00901493"/>
    <w:rsid w:val="0090672D"/>
    <w:rsid w:val="00912A4E"/>
    <w:rsid w:val="00915E58"/>
    <w:rsid w:val="00917BA9"/>
    <w:rsid w:val="009414ED"/>
    <w:rsid w:val="00941CDF"/>
    <w:rsid w:val="00945DCC"/>
    <w:rsid w:val="00946981"/>
    <w:rsid w:val="00953CE9"/>
    <w:rsid w:val="00956576"/>
    <w:rsid w:val="0096701E"/>
    <w:rsid w:val="00976D8F"/>
    <w:rsid w:val="00984F28"/>
    <w:rsid w:val="00993E05"/>
    <w:rsid w:val="009A33EA"/>
    <w:rsid w:val="009A6BC4"/>
    <w:rsid w:val="009B3975"/>
    <w:rsid w:val="009C664A"/>
    <w:rsid w:val="009D3688"/>
    <w:rsid w:val="009D5B56"/>
    <w:rsid w:val="009E4183"/>
    <w:rsid w:val="00A069E0"/>
    <w:rsid w:val="00A1148B"/>
    <w:rsid w:val="00A14F4A"/>
    <w:rsid w:val="00A23AB1"/>
    <w:rsid w:val="00A24EEE"/>
    <w:rsid w:val="00A26E6C"/>
    <w:rsid w:val="00A360F1"/>
    <w:rsid w:val="00A36F03"/>
    <w:rsid w:val="00A407B4"/>
    <w:rsid w:val="00A41893"/>
    <w:rsid w:val="00A41A41"/>
    <w:rsid w:val="00A457EB"/>
    <w:rsid w:val="00A45931"/>
    <w:rsid w:val="00A5481F"/>
    <w:rsid w:val="00A604FD"/>
    <w:rsid w:val="00A60F08"/>
    <w:rsid w:val="00A65E83"/>
    <w:rsid w:val="00A65EB8"/>
    <w:rsid w:val="00A75C98"/>
    <w:rsid w:val="00A8644D"/>
    <w:rsid w:val="00AA2907"/>
    <w:rsid w:val="00AB1FBB"/>
    <w:rsid w:val="00AB2D77"/>
    <w:rsid w:val="00AB3A39"/>
    <w:rsid w:val="00AB5DF0"/>
    <w:rsid w:val="00AE0020"/>
    <w:rsid w:val="00AE1F7B"/>
    <w:rsid w:val="00AE4A53"/>
    <w:rsid w:val="00AF0DBA"/>
    <w:rsid w:val="00B0392A"/>
    <w:rsid w:val="00B103E0"/>
    <w:rsid w:val="00B14CD9"/>
    <w:rsid w:val="00B234D8"/>
    <w:rsid w:val="00B259BE"/>
    <w:rsid w:val="00B32FD9"/>
    <w:rsid w:val="00B370B5"/>
    <w:rsid w:val="00B4337E"/>
    <w:rsid w:val="00B53F52"/>
    <w:rsid w:val="00B6359D"/>
    <w:rsid w:val="00B64978"/>
    <w:rsid w:val="00B74C44"/>
    <w:rsid w:val="00B81306"/>
    <w:rsid w:val="00B91AAD"/>
    <w:rsid w:val="00B92625"/>
    <w:rsid w:val="00B93418"/>
    <w:rsid w:val="00B94BD0"/>
    <w:rsid w:val="00BA3683"/>
    <w:rsid w:val="00BA7B46"/>
    <w:rsid w:val="00BB194F"/>
    <w:rsid w:val="00BB21C1"/>
    <w:rsid w:val="00BB45DE"/>
    <w:rsid w:val="00BB5816"/>
    <w:rsid w:val="00BC368A"/>
    <w:rsid w:val="00BC4218"/>
    <w:rsid w:val="00BC5001"/>
    <w:rsid w:val="00BD3EFB"/>
    <w:rsid w:val="00BE26A1"/>
    <w:rsid w:val="00BE3DD5"/>
    <w:rsid w:val="00BF2B27"/>
    <w:rsid w:val="00C037D2"/>
    <w:rsid w:val="00C0396E"/>
    <w:rsid w:val="00C11E2A"/>
    <w:rsid w:val="00C135B5"/>
    <w:rsid w:val="00C13913"/>
    <w:rsid w:val="00C153FF"/>
    <w:rsid w:val="00C33CF9"/>
    <w:rsid w:val="00C345DE"/>
    <w:rsid w:val="00C4247E"/>
    <w:rsid w:val="00C5593D"/>
    <w:rsid w:val="00C574AF"/>
    <w:rsid w:val="00C73EAB"/>
    <w:rsid w:val="00C743CA"/>
    <w:rsid w:val="00C7514D"/>
    <w:rsid w:val="00C76983"/>
    <w:rsid w:val="00C85589"/>
    <w:rsid w:val="00C8766D"/>
    <w:rsid w:val="00C94CA1"/>
    <w:rsid w:val="00C960EC"/>
    <w:rsid w:val="00CB2F77"/>
    <w:rsid w:val="00CB6BB1"/>
    <w:rsid w:val="00CC4C79"/>
    <w:rsid w:val="00CD54BB"/>
    <w:rsid w:val="00CD7831"/>
    <w:rsid w:val="00CE153E"/>
    <w:rsid w:val="00CE195A"/>
    <w:rsid w:val="00CE391D"/>
    <w:rsid w:val="00CE52B5"/>
    <w:rsid w:val="00CF0D9E"/>
    <w:rsid w:val="00D1609E"/>
    <w:rsid w:val="00D179BA"/>
    <w:rsid w:val="00D313BE"/>
    <w:rsid w:val="00D37525"/>
    <w:rsid w:val="00D444A7"/>
    <w:rsid w:val="00D5432D"/>
    <w:rsid w:val="00D5698A"/>
    <w:rsid w:val="00D657BE"/>
    <w:rsid w:val="00D717DD"/>
    <w:rsid w:val="00D868D6"/>
    <w:rsid w:val="00D92669"/>
    <w:rsid w:val="00D95374"/>
    <w:rsid w:val="00DB173E"/>
    <w:rsid w:val="00DB58E8"/>
    <w:rsid w:val="00DC2584"/>
    <w:rsid w:val="00DD5F65"/>
    <w:rsid w:val="00DE01B5"/>
    <w:rsid w:val="00DE0D06"/>
    <w:rsid w:val="00DE5BD6"/>
    <w:rsid w:val="00DF52DE"/>
    <w:rsid w:val="00E1034A"/>
    <w:rsid w:val="00E1035C"/>
    <w:rsid w:val="00E20314"/>
    <w:rsid w:val="00E21806"/>
    <w:rsid w:val="00E2764F"/>
    <w:rsid w:val="00E3583C"/>
    <w:rsid w:val="00E41A8E"/>
    <w:rsid w:val="00E46A23"/>
    <w:rsid w:val="00E50D6F"/>
    <w:rsid w:val="00E62691"/>
    <w:rsid w:val="00E669FC"/>
    <w:rsid w:val="00E70CE7"/>
    <w:rsid w:val="00E762D9"/>
    <w:rsid w:val="00E826C3"/>
    <w:rsid w:val="00E8493D"/>
    <w:rsid w:val="00E91142"/>
    <w:rsid w:val="00EA6EBE"/>
    <w:rsid w:val="00EB03DF"/>
    <w:rsid w:val="00EC2373"/>
    <w:rsid w:val="00EC4DE3"/>
    <w:rsid w:val="00ED56E8"/>
    <w:rsid w:val="00ED635A"/>
    <w:rsid w:val="00EF1D85"/>
    <w:rsid w:val="00EF3136"/>
    <w:rsid w:val="00EF6F10"/>
    <w:rsid w:val="00F13B04"/>
    <w:rsid w:val="00F27292"/>
    <w:rsid w:val="00F30ED0"/>
    <w:rsid w:val="00F31257"/>
    <w:rsid w:val="00F572D6"/>
    <w:rsid w:val="00F711F9"/>
    <w:rsid w:val="00F71C22"/>
    <w:rsid w:val="00F72056"/>
    <w:rsid w:val="00F76C3F"/>
    <w:rsid w:val="00F932B8"/>
    <w:rsid w:val="00F96E66"/>
    <w:rsid w:val="00FA16CB"/>
    <w:rsid w:val="00FB0177"/>
    <w:rsid w:val="00FB346B"/>
    <w:rsid w:val="00FB3C46"/>
    <w:rsid w:val="00FB7975"/>
    <w:rsid w:val="00FC027F"/>
    <w:rsid w:val="00FC7317"/>
    <w:rsid w:val="00FF5568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9122E"/>
  <w15:chartTrackingRefBased/>
  <w15:docId w15:val="{225DD932-BB83-4435-BB82-E8A8CFC8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ED1"/>
  </w:style>
  <w:style w:type="paragraph" w:styleId="Ttulo1">
    <w:name w:val="heading 1"/>
    <w:basedOn w:val="Normal"/>
    <w:next w:val="Normal"/>
    <w:link w:val="Ttulo1Car"/>
    <w:uiPriority w:val="9"/>
    <w:qFormat/>
    <w:rsid w:val="0086551C"/>
    <w:pPr>
      <w:keepNext/>
      <w:keepLines/>
      <w:spacing w:before="480" w:after="120"/>
      <w:outlineLvl w:val="0"/>
    </w:pPr>
    <w:rPr>
      <w:rFonts w:ascii="Calibri" w:eastAsia="Calibri" w:hAnsi="Calibri" w:cs="Calibri"/>
      <w:b/>
      <w:kern w:val="0"/>
      <w:sz w:val="48"/>
      <w:szCs w:val="48"/>
      <w:lang w:eastAsia="es-CO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551C"/>
    <w:pPr>
      <w:keepNext/>
      <w:keepLines/>
      <w:spacing w:before="360" w:after="80"/>
      <w:outlineLvl w:val="1"/>
    </w:pPr>
    <w:rPr>
      <w:rFonts w:ascii="Calibri" w:eastAsia="Calibri" w:hAnsi="Calibri" w:cs="Calibri"/>
      <w:b/>
      <w:kern w:val="0"/>
      <w:sz w:val="36"/>
      <w:szCs w:val="36"/>
      <w:lang w:eastAsia="es-CO"/>
      <w14:ligatures w14:val="non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551C"/>
    <w:pPr>
      <w:keepNext/>
      <w:keepLines/>
      <w:spacing w:before="280" w:after="80"/>
      <w:outlineLvl w:val="2"/>
    </w:pPr>
    <w:rPr>
      <w:rFonts w:ascii="Calibri" w:eastAsia="Calibri" w:hAnsi="Calibri" w:cs="Calibri"/>
      <w:b/>
      <w:kern w:val="0"/>
      <w:sz w:val="28"/>
      <w:szCs w:val="28"/>
      <w:lang w:eastAsia="es-CO"/>
      <w14:ligatures w14:val="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551C"/>
    <w:pPr>
      <w:keepNext/>
      <w:keepLines/>
      <w:spacing w:before="240" w:after="40"/>
      <w:outlineLvl w:val="3"/>
    </w:pPr>
    <w:rPr>
      <w:rFonts w:ascii="Calibri" w:eastAsia="Calibri" w:hAnsi="Calibri" w:cs="Calibri"/>
      <w:b/>
      <w:kern w:val="0"/>
      <w:sz w:val="24"/>
      <w:szCs w:val="24"/>
      <w:lang w:eastAsia="es-CO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551C"/>
    <w:pPr>
      <w:keepNext/>
      <w:keepLines/>
      <w:spacing w:before="220" w:after="40"/>
      <w:outlineLvl w:val="4"/>
    </w:pPr>
    <w:rPr>
      <w:rFonts w:ascii="Calibri" w:eastAsia="Calibri" w:hAnsi="Calibri" w:cs="Calibri"/>
      <w:b/>
      <w:kern w:val="0"/>
      <w:lang w:eastAsia="es-CO"/>
      <w14:ligatures w14:val="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551C"/>
    <w:pPr>
      <w:keepNext/>
      <w:keepLines/>
      <w:spacing w:before="200" w:after="40"/>
      <w:outlineLvl w:val="5"/>
    </w:pPr>
    <w:rPr>
      <w:rFonts w:ascii="Calibri" w:eastAsia="Calibri" w:hAnsi="Calibri" w:cs="Calibri"/>
      <w:b/>
      <w:kern w:val="0"/>
      <w:sz w:val="20"/>
      <w:szCs w:val="20"/>
      <w:lang w:eastAsia="es-CO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84F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4BB"/>
  </w:style>
  <w:style w:type="paragraph" w:styleId="Piedepgina">
    <w:name w:val="footer"/>
    <w:basedOn w:val="Normal"/>
    <w:link w:val="PiedepginaCar"/>
    <w:uiPriority w:val="99"/>
    <w:unhideWhenUsed/>
    <w:rsid w:val="007B34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4BB"/>
  </w:style>
  <w:style w:type="character" w:styleId="Hipervnculo">
    <w:name w:val="Hyperlink"/>
    <w:basedOn w:val="Fuentedeprrafopredeter"/>
    <w:uiPriority w:val="99"/>
    <w:unhideWhenUsed/>
    <w:rsid w:val="003D158B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D158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D158B"/>
    <w:rPr>
      <w:color w:val="954F72" w:themeColor="followedHyperlink"/>
      <w:u w:val="single"/>
    </w:rPr>
  </w:style>
  <w:style w:type="paragraph" w:styleId="Sinespaciado">
    <w:name w:val="No Spacing"/>
    <w:link w:val="SinespaciadoCar"/>
    <w:uiPriority w:val="1"/>
    <w:qFormat/>
    <w:rsid w:val="00591D5C"/>
    <w:pPr>
      <w:spacing w:after="0" w:line="240" w:lineRule="auto"/>
    </w:pPr>
    <w:rPr>
      <w:kern w:val="0"/>
      <w14:ligatures w14:val="none"/>
    </w:rPr>
  </w:style>
  <w:style w:type="paragraph" w:styleId="Prrafodelista">
    <w:name w:val="List Paragraph"/>
    <w:aliases w:val="Segundo nivel de viñetas,List Paragraph1"/>
    <w:basedOn w:val="Normal"/>
    <w:link w:val="PrrafodelistaCar"/>
    <w:uiPriority w:val="34"/>
    <w:qFormat/>
    <w:rsid w:val="000842D4"/>
    <w:pPr>
      <w:ind w:left="720"/>
      <w:contextualSpacing/>
    </w:pPr>
  </w:style>
  <w:style w:type="numbering" w:customStyle="1" w:styleId="Listaactual1">
    <w:name w:val="Lista actual1"/>
    <w:uiPriority w:val="99"/>
    <w:rsid w:val="003D6CE5"/>
    <w:pPr>
      <w:numPr>
        <w:numId w:val="1"/>
      </w:numPr>
    </w:pPr>
  </w:style>
  <w:style w:type="numbering" w:customStyle="1" w:styleId="Listaactual2">
    <w:name w:val="Lista actual2"/>
    <w:uiPriority w:val="99"/>
    <w:rsid w:val="00D1609E"/>
    <w:pPr>
      <w:numPr>
        <w:numId w:val="2"/>
      </w:numPr>
    </w:pPr>
  </w:style>
  <w:style w:type="paragraph" w:styleId="Textoindependiente">
    <w:name w:val="Body Text"/>
    <w:basedOn w:val="Normal"/>
    <w:link w:val="TextoindependienteCar"/>
    <w:unhideWhenUsed/>
    <w:rsid w:val="00106D9C"/>
    <w:pPr>
      <w:widowControl w:val="0"/>
      <w:tabs>
        <w:tab w:val="left" w:pos="-516"/>
        <w:tab w:val="left" w:pos="0"/>
        <w:tab w:val="left" w:pos="204"/>
        <w:tab w:val="left" w:pos="924"/>
        <w:tab w:val="left" w:pos="1644"/>
        <w:tab w:val="left" w:pos="2364"/>
        <w:tab w:val="left" w:pos="3084"/>
        <w:tab w:val="left" w:pos="3804"/>
        <w:tab w:val="left" w:pos="4524"/>
        <w:tab w:val="left" w:pos="5244"/>
        <w:tab w:val="left" w:pos="5964"/>
        <w:tab w:val="left" w:pos="6684"/>
        <w:tab w:val="left" w:pos="7404"/>
        <w:tab w:val="left" w:pos="8124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3"/>
      <w:kern w:val="0"/>
      <w:sz w:val="28"/>
      <w:szCs w:val="20"/>
      <w:lang w:val="es-ES_tradnl"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106D9C"/>
    <w:rPr>
      <w:rFonts w:ascii="Times New Roman" w:eastAsia="Times New Roman" w:hAnsi="Times New Roman" w:cs="Times New Roman"/>
      <w:spacing w:val="-3"/>
      <w:kern w:val="0"/>
      <w:sz w:val="28"/>
      <w:szCs w:val="20"/>
      <w:lang w:val="es-ES_tradnl" w:eastAsia="es-ES"/>
      <w14:ligatures w14:val="none"/>
    </w:rPr>
  </w:style>
  <w:style w:type="character" w:customStyle="1" w:styleId="Ttulo1Car">
    <w:name w:val="Título 1 Car"/>
    <w:basedOn w:val="Fuentedeprrafopredeter"/>
    <w:link w:val="Ttulo1"/>
    <w:uiPriority w:val="9"/>
    <w:rsid w:val="0086551C"/>
    <w:rPr>
      <w:rFonts w:ascii="Calibri" w:eastAsia="Calibri" w:hAnsi="Calibri" w:cs="Calibri"/>
      <w:b/>
      <w:kern w:val="0"/>
      <w:sz w:val="48"/>
      <w:szCs w:val="48"/>
      <w:lang w:eastAsia="es-CO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551C"/>
    <w:rPr>
      <w:rFonts w:ascii="Calibri" w:eastAsia="Calibri" w:hAnsi="Calibri" w:cs="Calibri"/>
      <w:b/>
      <w:kern w:val="0"/>
      <w:sz w:val="36"/>
      <w:szCs w:val="36"/>
      <w:lang w:eastAsia="es-CO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551C"/>
    <w:rPr>
      <w:rFonts w:ascii="Calibri" w:eastAsia="Calibri" w:hAnsi="Calibri" w:cs="Calibri"/>
      <w:b/>
      <w:kern w:val="0"/>
      <w:sz w:val="28"/>
      <w:szCs w:val="28"/>
      <w:lang w:eastAsia="es-CO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551C"/>
    <w:rPr>
      <w:rFonts w:ascii="Calibri" w:eastAsia="Calibri" w:hAnsi="Calibri" w:cs="Calibri"/>
      <w:b/>
      <w:kern w:val="0"/>
      <w:sz w:val="24"/>
      <w:szCs w:val="24"/>
      <w:lang w:eastAsia="es-CO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551C"/>
    <w:rPr>
      <w:rFonts w:ascii="Calibri" w:eastAsia="Calibri" w:hAnsi="Calibri" w:cs="Calibri"/>
      <w:b/>
      <w:kern w:val="0"/>
      <w:lang w:eastAsia="es-CO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551C"/>
    <w:rPr>
      <w:rFonts w:ascii="Calibri" w:eastAsia="Calibri" w:hAnsi="Calibri" w:cs="Calibri"/>
      <w:b/>
      <w:kern w:val="0"/>
      <w:sz w:val="20"/>
      <w:szCs w:val="20"/>
      <w:lang w:eastAsia="es-CO"/>
      <w14:ligatures w14:val="none"/>
    </w:rPr>
  </w:style>
  <w:style w:type="paragraph" w:styleId="NormalWeb">
    <w:name w:val="Normal (Web)"/>
    <w:basedOn w:val="Normal"/>
    <w:uiPriority w:val="99"/>
    <w:unhideWhenUsed/>
    <w:rsid w:val="0086551C"/>
    <w:rPr>
      <w:rFonts w:ascii="Times New Roman" w:hAnsi="Times New Roman" w:cs="Times New Roman"/>
      <w:sz w:val="24"/>
      <w:szCs w:val="24"/>
    </w:rPr>
  </w:style>
  <w:style w:type="table" w:customStyle="1" w:styleId="TableGrid">
    <w:name w:val="TableGrid"/>
    <w:rsid w:val="0086551C"/>
    <w:pPr>
      <w:spacing w:after="0" w:line="240" w:lineRule="auto"/>
    </w:pPr>
    <w:rPr>
      <w:rFonts w:eastAsiaTheme="minorEastAsia"/>
      <w:kern w:val="0"/>
      <w:lang w:eastAsia="es-C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86551C"/>
  </w:style>
  <w:style w:type="character" w:customStyle="1" w:styleId="PrrafodelistaCar">
    <w:name w:val="Párrafo de lista Car"/>
    <w:aliases w:val="Segundo nivel de viñetas Car,List Paragraph1 Car"/>
    <w:link w:val="Prrafodelista"/>
    <w:uiPriority w:val="34"/>
    <w:locked/>
    <w:rsid w:val="0086551C"/>
  </w:style>
  <w:style w:type="table" w:customStyle="1" w:styleId="Tablaconcuadrcula1">
    <w:name w:val="Tabla con cuadrícula1"/>
    <w:basedOn w:val="Tablanormal"/>
    <w:next w:val="Tablaconcuadrcula"/>
    <w:uiPriority w:val="39"/>
    <w:rsid w:val="008655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8655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86551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6551C"/>
    <w:rPr>
      <w:b/>
      <w:bCs/>
    </w:rPr>
  </w:style>
  <w:style w:type="table" w:customStyle="1" w:styleId="TableNormal">
    <w:name w:val="Table Normal"/>
    <w:rsid w:val="0086551C"/>
    <w:rPr>
      <w:rFonts w:ascii="Calibri" w:eastAsia="Calibri" w:hAnsi="Calibri" w:cs="Calibri"/>
      <w:kern w:val="0"/>
      <w:lang w:eastAsia="es-C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86551C"/>
    <w:pPr>
      <w:keepNext/>
      <w:keepLines/>
      <w:spacing w:before="480" w:after="120"/>
    </w:pPr>
    <w:rPr>
      <w:rFonts w:ascii="Calibri" w:eastAsia="Calibri" w:hAnsi="Calibri" w:cs="Calibri"/>
      <w:b/>
      <w:kern w:val="0"/>
      <w:sz w:val="72"/>
      <w:szCs w:val="72"/>
      <w:lang w:eastAsia="es-CO"/>
      <w14:ligatures w14:val="none"/>
    </w:rPr>
  </w:style>
  <w:style w:type="character" w:customStyle="1" w:styleId="TtuloCar">
    <w:name w:val="Título Car"/>
    <w:basedOn w:val="Fuentedeprrafopredeter"/>
    <w:link w:val="Ttulo"/>
    <w:uiPriority w:val="10"/>
    <w:rsid w:val="0086551C"/>
    <w:rPr>
      <w:rFonts w:ascii="Calibri" w:eastAsia="Calibri" w:hAnsi="Calibri" w:cs="Calibri"/>
      <w:b/>
      <w:kern w:val="0"/>
      <w:sz w:val="72"/>
      <w:szCs w:val="72"/>
      <w:lang w:eastAsia="es-CO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86551C"/>
    <w:pPr>
      <w:keepNext/>
      <w:keepLines/>
      <w:spacing w:before="360" w:after="80"/>
    </w:pPr>
    <w:rPr>
      <w:rFonts w:ascii="Georgia" w:eastAsia="Georgia" w:hAnsi="Georgia" w:cs="Georgia"/>
      <w:i/>
      <w:color w:val="666666"/>
      <w:kern w:val="0"/>
      <w:sz w:val="48"/>
      <w:szCs w:val="48"/>
      <w:lang w:eastAsia="es-CO"/>
      <w14:ligatures w14:val="none"/>
    </w:rPr>
  </w:style>
  <w:style w:type="character" w:customStyle="1" w:styleId="SubttuloCar">
    <w:name w:val="Subtítulo Car"/>
    <w:basedOn w:val="Fuentedeprrafopredeter"/>
    <w:link w:val="Subttulo"/>
    <w:uiPriority w:val="11"/>
    <w:rsid w:val="0086551C"/>
    <w:rPr>
      <w:rFonts w:ascii="Georgia" w:eastAsia="Georgia" w:hAnsi="Georgia" w:cs="Georgia"/>
      <w:i/>
      <w:color w:val="666666"/>
      <w:kern w:val="0"/>
      <w:sz w:val="48"/>
      <w:szCs w:val="48"/>
      <w:lang w:eastAsia="es-CO"/>
      <w14:ligatures w14:val="none"/>
    </w:rPr>
  </w:style>
  <w:style w:type="numbering" w:customStyle="1" w:styleId="Sinlista1">
    <w:name w:val="Sin lista1"/>
    <w:next w:val="Sinlista"/>
    <w:uiPriority w:val="99"/>
    <w:semiHidden/>
    <w:unhideWhenUsed/>
    <w:rsid w:val="0086551C"/>
  </w:style>
  <w:style w:type="paragraph" w:customStyle="1" w:styleId="rtejustify">
    <w:name w:val="rtejustify"/>
    <w:basedOn w:val="Normal"/>
    <w:rsid w:val="0086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Estilo3">
    <w:name w:val="Estilo3"/>
    <w:basedOn w:val="Ttulo3"/>
    <w:qFormat/>
    <w:rsid w:val="0086551C"/>
    <w:pPr>
      <w:keepLines w:val="0"/>
      <w:numPr>
        <w:numId w:val="3"/>
      </w:numPr>
      <w:tabs>
        <w:tab w:val="num" w:pos="360"/>
      </w:tabs>
      <w:spacing w:before="240" w:after="0" w:line="240" w:lineRule="auto"/>
      <w:ind w:left="0" w:firstLine="0"/>
    </w:pPr>
    <w:rPr>
      <w:rFonts w:ascii="Arial Narrow" w:eastAsia="Times New Roman" w:hAnsi="Arial Narrow" w:cs="Times New Roman"/>
      <w:bCs/>
      <w:sz w:val="24"/>
      <w:szCs w:val="24"/>
      <w:lang w:val="es-MX" w:eastAsia="en-US"/>
    </w:rPr>
  </w:style>
  <w:style w:type="paragraph" w:customStyle="1" w:styleId="Standard">
    <w:name w:val="Standard"/>
    <w:rsid w:val="0086551C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86551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Second-Grader" w:eastAsia="Times New Roman" w:hAnsi="Second-Grader" w:cs="Times New Roman"/>
      <w:color w:val="080808"/>
      <w:kern w:val="0"/>
      <w:sz w:val="24"/>
      <w:szCs w:val="24"/>
      <w:lang w:val="es-ES" w:eastAsia="es-CO"/>
      <w14:ligatures w14:val="none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86551C"/>
    <w:rPr>
      <w:rFonts w:ascii="Second-Grader" w:eastAsia="Times New Roman" w:hAnsi="Second-Grader" w:cs="Times New Roman"/>
      <w:color w:val="080808"/>
      <w:kern w:val="0"/>
      <w:sz w:val="24"/>
      <w:szCs w:val="24"/>
      <w:lang w:val="es-ES" w:eastAsia="es-CO"/>
      <w14:ligatures w14:val="none"/>
    </w:rPr>
  </w:style>
  <w:style w:type="character" w:styleId="nfasis">
    <w:name w:val="Emphasis"/>
    <w:uiPriority w:val="20"/>
    <w:qFormat/>
    <w:rsid w:val="0086551C"/>
    <w:rPr>
      <w:i/>
      <w:iCs/>
    </w:rPr>
  </w:style>
  <w:style w:type="character" w:customStyle="1" w:styleId="SinespaciadoCar">
    <w:name w:val="Sin espaciado Car"/>
    <w:link w:val="Sinespaciado"/>
    <w:uiPriority w:val="1"/>
    <w:rsid w:val="0086551C"/>
    <w:rPr>
      <w:kern w:val="0"/>
      <w14:ligatures w14:val="none"/>
    </w:rPr>
  </w:style>
  <w:style w:type="character" w:customStyle="1" w:styleId="vortalnumericspan">
    <w:name w:val="vortalnumericspan"/>
    <w:basedOn w:val="Fuentedeprrafopredeter"/>
    <w:rsid w:val="0086551C"/>
  </w:style>
  <w:style w:type="paragraph" w:customStyle="1" w:styleId="msonormal0">
    <w:name w:val="msonormal"/>
    <w:basedOn w:val="Normal"/>
    <w:rsid w:val="0086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paragraph" w:customStyle="1" w:styleId="font5">
    <w:name w:val="font5"/>
    <w:basedOn w:val="Normal"/>
    <w:rsid w:val="0086551C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70">
    <w:name w:val="xl70"/>
    <w:basedOn w:val="Normal"/>
    <w:rsid w:val="0086551C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20"/>
      <w:szCs w:val="20"/>
      <w:lang w:eastAsia="es-MX"/>
      <w14:ligatures w14:val="none"/>
    </w:rPr>
  </w:style>
  <w:style w:type="paragraph" w:customStyle="1" w:styleId="xl71">
    <w:name w:val="xl71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2">
    <w:name w:val="xl72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3">
    <w:name w:val="xl73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4">
    <w:name w:val="xl74"/>
    <w:basedOn w:val="Normal"/>
    <w:rsid w:val="008655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5">
    <w:name w:val="xl75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6">
    <w:name w:val="xl76"/>
    <w:basedOn w:val="Normal"/>
    <w:rsid w:val="0086551C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7">
    <w:name w:val="xl77"/>
    <w:basedOn w:val="Normal"/>
    <w:rsid w:val="008655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8">
    <w:name w:val="xl78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79">
    <w:name w:val="xl79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0">
    <w:name w:val="xl80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1">
    <w:name w:val="xl81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2">
    <w:name w:val="xl82"/>
    <w:basedOn w:val="Normal"/>
    <w:rsid w:val="008655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3">
    <w:name w:val="xl83"/>
    <w:basedOn w:val="Normal"/>
    <w:rsid w:val="008655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4">
    <w:name w:val="xl84"/>
    <w:basedOn w:val="Normal"/>
    <w:rsid w:val="0086551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5">
    <w:name w:val="xl85"/>
    <w:basedOn w:val="Normal"/>
    <w:rsid w:val="008655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6">
    <w:name w:val="xl86"/>
    <w:basedOn w:val="Normal"/>
    <w:rsid w:val="0086551C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7">
    <w:name w:val="xl87"/>
    <w:basedOn w:val="Normal"/>
    <w:rsid w:val="008655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8">
    <w:name w:val="xl88"/>
    <w:basedOn w:val="Normal"/>
    <w:rsid w:val="0086551C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89">
    <w:name w:val="xl89"/>
    <w:basedOn w:val="Normal"/>
    <w:rsid w:val="0086551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0">
    <w:name w:val="xl90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1">
    <w:name w:val="xl91"/>
    <w:basedOn w:val="Normal"/>
    <w:rsid w:val="0086551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2">
    <w:name w:val="xl92"/>
    <w:basedOn w:val="Normal"/>
    <w:rsid w:val="0086551C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3">
    <w:name w:val="xl93"/>
    <w:basedOn w:val="Normal"/>
    <w:rsid w:val="008655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4">
    <w:name w:val="xl94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5">
    <w:name w:val="xl95"/>
    <w:basedOn w:val="Normal"/>
    <w:rsid w:val="008655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96">
    <w:name w:val="xl96"/>
    <w:basedOn w:val="Normal"/>
    <w:rsid w:val="008655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97">
    <w:name w:val="xl97"/>
    <w:basedOn w:val="Normal"/>
    <w:rsid w:val="0086551C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98">
    <w:name w:val="xl98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99">
    <w:name w:val="xl99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00">
    <w:name w:val="xl100"/>
    <w:basedOn w:val="Normal"/>
    <w:rsid w:val="0086551C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01">
    <w:name w:val="xl101"/>
    <w:basedOn w:val="Normal"/>
    <w:rsid w:val="0086551C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02">
    <w:name w:val="xl102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03">
    <w:name w:val="xl103"/>
    <w:basedOn w:val="Normal"/>
    <w:rsid w:val="0086551C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04">
    <w:name w:val="xl104"/>
    <w:basedOn w:val="Normal"/>
    <w:rsid w:val="0086551C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05">
    <w:name w:val="xl105"/>
    <w:basedOn w:val="Normal"/>
    <w:rsid w:val="0086551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06">
    <w:name w:val="xl106"/>
    <w:basedOn w:val="Normal"/>
    <w:rsid w:val="008655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07">
    <w:name w:val="xl107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08">
    <w:name w:val="xl108"/>
    <w:basedOn w:val="Normal"/>
    <w:rsid w:val="0086551C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09">
    <w:name w:val="xl109"/>
    <w:basedOn w:val="Normal"/>
    <w:rsid w:val="0086551C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0">
    <w:name w:val="xl110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11">
    <w:name w:val="xl111"/>
    <w:basedOn w:val="Normal"/>
    <w:rsid w:val="0086551C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12">
    <w:name w:val="xl112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3">
    <w:name w:val="xl113"/>
    <w:basedOn w:val="Normal"/>
    <w:rsid w:val="0086551C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14">
    <w:name w:val="xl114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5">
    <w:name w:val="xl115"/>
    <w:basedOn w:val="Normal"/>
    <w:rsid w:val="0086551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6">
    <w:name w:val="xl116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7">
    <w:name w:val="xl117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8">
    <w:name w:val="xl118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19">
    <w:name w:val="xl119"/>
    <w:basedOn w:val="Normal"/>
    <w:rsid w:val="0086551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20">
    <w:name w:val="xl120"/>
    <w:basedOn w:val="Normal"/>
    <w:rsid w:val="0086551C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1">
    <w:name w:val="xl121"/>
    <w:basedOn w:val="Normal"/>
    <w:rsid w:val="008655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2">
    <w:name w:val="xl122"/>
    <w:basedOn w:val="Normal"/>
    <w:rsid w:val="0086551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23">
    <w:name w:val="xl123"/>
    <w:basedOn w:val="Normal"/>
    <w:rsid w:val="0086551C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24">
    <w:name w:val="xl124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5">
    <w:name w:val="xl125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6">
    <w:name w:val="xl126"/>
    <w:basedOn w:val="Normal"/>
    <w:rsid w:val="008655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7">
    <w:name w:val="xl127"/>
    <w:basedOn w:val="Normal"/>
    <w:rsid w:val="0086551C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8">
    <w:name w:val="xl128"/>
    <w:basedOn w:val="Normal"/>
    <w:rsid w:val="0086551C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29">
    <w:name w:val="xl129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30">
    <w:name w:val="xl130"/>
    <w:basedOn w:val="Normal"/>
    <w:rsid w:val="0086551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kern w:val="0"/>
      <w:sz w:val="24"/>
      <w:szCs w:val="24"/>
      <w:lang w:eastAsia="es-MX"/>
      <w14:ligatures w14:val="none"/>
    </w:rPr>
  </w:style>
  <w:style w:type="paragraph" w:customStyle="1" w:styleId="xl131">
    <w:name w:val="xl131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2">
    <w:name w:val="xl132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3">
    <w:name w:val="xl133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4">
    <w:name w:val="xl134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5">
    <w:name w:val="xl135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6">
    <w:name w:val="xl136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7">
    <w:name w:val="xl137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8">
    <w:name w:val="xl138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39">
    <w:name w:val="xl139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40">
    <w:name w:val="xl140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41">
    <w:name w:val="xl141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42">
    <w:name w:val="xl142"/>
    <w:basedOn w:val="Normal"/>
    <w:rsid w:val="0086551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3">
    <w:name w:val="xl143"/>
    <w:basedOn w:val="Normal"/>
    <w:rsid w:val="0086551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4">
    <w:name w:val="xl144"/>
    <w:basedOn w:val="Normal"/>
    <w:rsid w:val="0086551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5">
    <w:name w:val="xl145"/>
    <w:basedOn w:val="Normal"/>
    <w:rsid w:val="0086551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6">
    <w:name w:val="xl146"/>
    <w:basedOn w:val="Normal"/>
    <w:rsid w:val="0086551C"/>
    <w:pPr>
      <w:pBdr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7">
    <w:name w:val="xl147"/>
    <w:basedOn w:val="Normal"/>
    <w:rsid w:val="0086551C"/>
    <w:pP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48">
    <w:name w:val="xl148"/>
    <w:basedOn w:val="Normal"/>
    <w:rsid w:val="0086551C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49">
    <w:name w:val="xl149"/>
    <w:basedOn w:val="Normal"/>
    <w:rsid w:val="0086551C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50">
    <w:name w:val="xl150"/>
    <w:basedOn w:val="Normal"/>
    <w:rsid w:val="008655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51">
    <w:name w:val="xl151"/>
    <w:basedOn w:val="Normal"/>
    <w:rsid w:val="008655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52">
    <w:name w:val="xl152"/>
    <w:basedOn w:val="Normal"/>
    <w:rsid w:val="0086551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53">
    <w:name w:val="xl153"/>
    <w:basedOn w:val="Normal"/>
    <w:rsid w:val="0086551C"/>
    <w:pPr>
      <w:pBdr>
        <w:top w:val="single" w:sz="4" w:space="0" w:color="auto"/>
        <w:left w:val="single" w:sz="4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54">
    <w:name w:val="xl154"/>
    <w:basedOn w:val="Normal"/>
    <w:rsid w:val="0086551C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55">
    <w:name w:val="xl155"/>
    <w:basedOn w:val="Normal"/>
    <w:rsid w:val="0086551C"/>
    <w:pPr>
      <w:pBdr>
        <w:top w:val="single" w:sz="8" w:space="0" w:color="auto"/>
        <w:left w:val="single" w:sz="8" w:space="0" w:color="auto"/>
        <w:bottom w:val="single" w:sz="4" w:space="0" w:color="000000"/>
      </w:pBdr>
      <w:shd w:val="clear" w:color="F7CAAC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56">
    <w:name w:val="xl156"/>
    <w:basedOn w:val="Normal"/>
    <w:rsid w:val="0086551C"/>
    <w:pPr>
      <w:pBdr>
        <w:top w:val="single" w:sz="8" w:space="0" w:color="auto"/>
        <w:bottom w:val="single" w:sz="4" w:space="0" w:color="000000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57">
    <w:name w:val="xl157"/>
    <w:basedOn w:val="Normal"/>
    <w:rsid w:val="0086551C"/>
    <w:pPr>
      <w:pBdr>
        <w:top w:val="single" w:sz="8" w:space="0" w:color="auto"/>
        <w:bottom w:val="single" w:sz="4" w:space="0" w:color="000000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58">
    <w:name w:val="xl158"/>
    <w:basedOn w:val="Normal"/>
    <w:rsid w:val="0086551C"/>
    <w:pPr>
      <w:pBdr>
        <w:top w:val="single" w:sz="8" w:space="0" w:color="000000"/>
        <w:left w:val="single" w:sz="8" w:space="0" w:color="auto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59">
    <w:name w:val="xl159"/>
    <w:basedOn w:val="Normal"/>
    <w:rsid w:val="0086551C"/>
    <w:pPr>
      <w:pBdr>
        <w:top w:val="single" w:sz="8" w:space="0" w:color="000000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0">
    <w:name w:val="xl160"/>
    <w:basedOn w:val="Normal"/>
    <w:rsid w:val="0086551C"/>
    <w:pPr>
      <w:pBdr>
        <w:top w:val="single" w:sz="8" w:space="0" w:color="000000"/>
        <w:right w:val="single" w:sz="8" w:space="0" w:color="auto"/>
      </w:pBdr>
      <w:shd w:val="clear" w:color="F7CAAC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1">
    <w:name w:val="xl161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2">
    <w:name w:val="xl162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63">
    <w:name w:val="xl163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64">
    <w:name w:val="xl164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5">
    <w:name w:val="xl165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6">
    <w:name w:val="xl166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67">
    <w:name w:val="xl167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68">
    <w:name w:val="xl168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69">
    <w:name w:val="xl169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0">
    <w:name w:val="xl170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71">
    <w:name w:val="xl171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72">
    <w:name w:val="xl172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3">
    <w:name w:val="xl173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4">
    <w:name w:val="xl174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5">
    <w:name w:val="xl175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6">
    <w:name w:val="xl176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77">
    <w:name w:val="xl177"/>
    <w:basedOn w:val="Normal"/>
    <w:rsid w:val="0086551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78">
    <w:name w:val="xl178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79">
    <w:name w:val="xl179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0">
    <w:name w:val="xl180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F7CAAC" w:fill="F2F2F2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1">
    <w:name w:val="xl181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2">
    <w:name w:val="xl182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3">
    <w:name w:val="xl183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4">
    <w:name w:val="xl184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5">
    <w:name w:val="xl185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6">
    <w:name w:val="xl186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7">
    <w:name w:val="xl187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8">
    <w:name w:val="xl188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89">
    <w:name w:val="xl189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0">
    <w:name w:val="xl190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1">
    <w:name w:val="xl191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2">
    <w:name w:val="xl192"/>
    <w:basedOn w:val="Normal"/>
    <w:rsid w:val="0086551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3">
    <w:name w:val="xl193"/>
    <w:basedOn w:val="Normal"/>
    <w:rsid w:val="0086551C"/>
    <w:pPr>
      <w:pBdr>
        <w:top w:val="single" w:sz="8" w:space="0" w:color="auto"/>
        <w:bottom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4">
    <w:name w:val="xl194"/>
    <w:basedOn w:val="Normal"/>
    <w:rsid w:val="0086551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5">
    <w:name w:val="xl195"/>
    <w:basedOn w:val="Normal"/>
    <w:rsid w:val="0086551C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6">
    <w:name w:val="xl196"/>
    <w:basedOn w:val="Normal"/>
    <w:rsid w:val="0086551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b/>
      <w:bCs/>
      <w:kern w:val="0"/>
      <w:sz w:val="16"/>
      <w:szCs w:val="16"/>
      <w:lang w:eastAsia="es-MX"/>
      <w14:ligatures w14:val="none"/>
    </w:rPr>
  </w:style>
  <w:style w:type="paragraph" w:customStyle="1" w:styleId="xl197">
    <w:name w:val="xl197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98">
    <w:name w:val="xl198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199">
    <w:name w:val="xl199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200">
    <w:name w:val="xl200"/>
    <w:basedOn w:val="Normal"/>
    <w:rsid w:val="0086551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Century Gothic" w:eastAsia="Times New Roman" w:hAnsi="Century Gothic" w:cs="Times New Roman"/>
      <w:kern w:val="0"/>
      <w:sz w:val="16"/>
      <w:szCs w:val="16"/>
      <w:lang w:eastAsia="es-MX"/>
      <w14:ligatures w14:val="none"/>
    </w:rPr>
  </w:style>
  <w:style w:type="paragraph" w:customStyle="1" w:styleId="xl63">
    <w:name w:val="xl63"/>
    <w:basedOn w:val="Normal"/>
    <w:rsid w:val="00912A4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s-CO"/>
      <w14:ligatures w14:val="none"/>
    </w:rPr>
  </w:style>
  <w:style w:type="paragraph" w:customStyle="1" w:styleId="xl64">
    <w:name w:val="xl64"/>
    <w:basedOn w:val="Normal"/>
    <w:rsid w:val="00912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</w:style>
  <w:style w:type="paragraph" w:customStyle="1" w:styleId="xl65">
    <w:name w:val="xl65"/>
    <w:basedOn w:val="Normal"/>
    <w:rsid w:val="00912A4E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CO"/>
      <w14:ligatures w14:val="none"/>
    </w:rPr>
  </w:style>
  <w:style w:type="paragraph" w:customStyle="1" w:styleId="xl66">
    <w:name w:val="xl66"/>
    <w:basedOn w:val="Normal"/>
    <w:rsid w:val="00912A4E"/>
    <w:pPr>
      <w:pBdr>
        <w:bottom w:val="single" w:sz="8" w:space="0" w:color="auto"/>
        <w:right w:val="single" w:sz="8" w:space="0" w:color="auto"/>
      </w:pBd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CO"/>
      <w14:ligatures w14:val="none"/>
    </w:rPr>
  </w:style>
  <w:style w:type="paragraph" w:customStyle="1" w:styleId="xl67">
    <w:name w:val="xl67"/>
    <w:basedOn w:val="Normal"/>
    <w:rsid w:val="00912A4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CO"/>
      <w14:ligatures w14:val="none"/>
    </w:rPr>
  </w:style>
  <w:style w:type="paragraph" w:customStyle="1" w:styleId="xl68">
    <w:name w:val="xl68"/>
    <w:basedOn w:val="Normal"/>
    <w:rsid w:val="00912A4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CO"/>
      <w14:ligatures w14:val="none"/>
    </w:rPr>
  </w:style>
  <w:style w:type="paragraph" w:customStyle="1" w:styleId="xl69">
    <w:name w:val="xl69"/>
    <w:basedOn w:val="Normal"/>
    <w:rsid w:val="00912A4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:sz w:val="20"/>
      <w:szCs w:val="20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366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ADRIANA ZAMORA LIGARDO</dc:creator>
  <cp:keywords/>
  <dc:description/>
  <cp:lastModifiedBy>Aury Polo</cp:lastModifiedBy>
  <cp:revision>4</cp:revision>
  <cp:lastPrinted>2024-03-05T14:28:00Z</cp:lastPrinted>
  <dcterms:created xsi:type="dcterms:W3CDTF">2026-05-04T20:52:00Z</dcterms:created>
  <dcterms:modified xsi:type="dcterms:W3CDTF">2026-05-12T15:54:00Z</dcterms:modified>
</cp:coreProperties>
</file>